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2A9D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Pr="003302CB">
        <w:rPr>
          <w:rFonts w:ascii="Arial" w:eastAsia="Arial" w:hAnsi="Arial" w:cs="Arial"/>
          <w:color w:val="FF0000"/>
          <w:sz w:val="22"/>
          <w:szCs w:val="22"/>
        </w:rPr>
        <w:t>Przemyśl dnia 15.03.2022r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60987AC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6A6CBFF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7ECA871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D06B05E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KOMENDANT WOJEWÓDZKI POLICJI </w:t>
      </w:r>
    </w:p>
    <w:p w14:paraId="34A904A1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</w:t>
      </w:r>
      <w:r w:rsidRPr="004F2260">
        <w:rPr>
          <w:rFonts w:ascii="Arial" w:eastAsia="Arial" w:hAnsi="Arial" w:cs="Arial"/>
          <w:b/>
          <w:sz w:val="22"/>
          <w:szCs w:val="22"/>
        </w:rPr>
        <w:t xml:space="preserve">W 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>RZESZOWIE</w:t>
      </w:r>
    </w:p>
    <w:p w14:paraId="53235F57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F0D780E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Wnoszę o wydanie mi pozwolenia na posiadanie broni palnej sportowej wymienionej w art. 10 ust. 4 pkt 4, litery a) – d) </w:t>
      </w:r>
      <w:proofErr w:type="spellStart"/>
      <w:r>
        <w:rPr>
          <w:rFonts w:ascii="Arial" w:eastAsia="Arial" w:hAnsi="Arial" w:cs="Arial"/>
          <w:sz w:val="22"/>
          <w:szCs w:val="22"/>
        </w:rPr>
        <w:t>UoBiA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łącznej  ilości </w:t>
      </w:r>
      <w:r w:rsidRPr="00EA4D55">
        <w:rPr>
          <w:rFonts w:ascii="Arial" w:eastAsia="Arial" w:hAnsi="Arial" w:cs="Arial"/>
          <w:color w:val="FF0000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 xml:space="preserve"> egzemplarzy (słownie) </w:t>
      </w:r>
      <w:r w:rsidRPr="00EA4D55">
        <w:rPr>
          <w:rFonts w:ascii="Arial" w:eastAsia="Arial" w:hAnsi="Arial" w:cs="Arial"/>
          <w:color w:val="FF0000"/>
          <w:sz w:val="22"/>
          <w:szCs w:val="22"/>
        </w:rPr>
        <w:t>dwadzieścia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z w:val="22"/>
          <w:szCs w:val="22"/>
          <w:u w:val="single"/>
        </w:rPr>
        <w:t>do celów kolekcjonerskich</w:t>
      </w:r>
      <w:r>
        <w:rPr>
          <w:rFonts w:ascii="Arial" w:eastAsia="Arial" w:hAnsi="Arial" w:cs="Arial"/>
          <w:sz w:val="22"/>
          <w:szCs w:val="22"/>
        </w:rPr>
        <w:t xml:space="preserve">  tj. </w:t>
      </w:r>
    </w:p>
    <w:p w14:paraId="12C376B3" w14:textId="77777777" w:rsidR="00082638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</w:p>
    <w:p w14:paraId="6FAD5AAF" w14:textId="77777777" w:rsidR="00082638" w:rsidRDefault="00000000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22"/>
          <w:szCs w:val="22"/>
        </w:rPr>
        <w:t xml:space="preserve">broni palnej bocznego zapłonu z lufami gwintowanymi o kalibrze do 6 mm,  </w:t>
      </w:r>
    </w:p>
    <w:p w14:paraId="687CEB7A" w14:textId="77777777" w:rsidR="00082638" w:rsidRDefault="00000000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22"/>
          <w:szCs w:val="22"/>
        </w:rPr>
        <w:t>broni palnej centralnego zapłonu z lufami gwintowanymi o kalibrze do 12 mm,</w:t>
      </w:r>
    </w:p>
    <w:p w14:paraId="1B62838F" w14:textId="77777777" w:rsidR="00082638" w:rsidRDefault="00000000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22"/>
          <w:szCs w:val="22"/>
        </w:rPr>
        <w:t xml:space="preserve">broni palnej </w:t>
      </w:r>
      <w:proofErr w:type="spellStart"/>
      <w:r>
        <w:rPr>
          <w:rFonts w:ascii="Arial" w:eastAsia="Arial" w:hAnsi="Arial" w:cs="Arial"/>
          <w:sz w:val="22"/>
          <w:szCs w:val="22"/>
        </w:rPr>
        <w:t>gładkolufowej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</w:p>
    <w:p w14:paraId="2D5DCF6E" w14:textId="77777777" w:rsidR="00082638" w:rsidRDefault="00000000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sz w:val="22"/>
          <w:szCs w:val="22"/>
        </w:rPr>
        <w:t>przystosowanej do strzelania wyłącznie przy pomocy prochu czarnego (dymnego)</w:t>
      </w:r>
    </w:p>
    <w:p w14:paraId="02EB7792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E56CFE4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3722BFC" w14:textId="54133473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 Nazwisko................ 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>K</w:t>
      </w:r>
      <w:r w:rsidR="003302CB" w:rsidRPr="003302CB">
        <w:rPr>
          <w:rFonts w:ascii="Arial" w:eastAsia="Arial" w:hAnsi="Arial" w:cs="Arial"/>
          <w:b/>
          <w:color w:val="FF0000"/>
          <w:sz w:val="22"/>
          <w:szCs w:val="22"/>
        </w:rPr>
        <w:t>OWALSKI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..</w:t>
      </w:r>
      <w:r w:rsidR="003302CB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................... 2. Imiona  ......... 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>MAREK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</w:t>
      </w:r>
    </w:p>
    <w:p w14:paraId="4E0E17F8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3.  Imię ojca.................. 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 xml:space="preserve">JAN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.................................... imię matki ........... 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>GRAŻYNA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................  </w:t>
      </w:r>
    </w:p>
    <w:p w14:paraId="0DBA727E" w14:textId="1C35F5BA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nazwisko panieńskie matki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..................... 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>M</w:t>
      </w:r>
      <w:r w:rsidR="003302CB" w:rsidRPr="003302CB">
        <w:rPr>
          <w:rFonts w:ascii="Arial" w:eastAsia="Arial" w:hAnsi="Arial" w:cs="Arial"/>
          <w:b/>
          <w:color w:val="FF0000"/>
          <w:sz w:val="22"/>
          <w:szCs w:val="22"/>
        </w:rPr>
        <w:t>ALINOWSKA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</w:t>
      </w:r>
    </w:p>
    <w:p w14:paraId="44C706BE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  Nazwisko rodowe  ...................... </w:t>
      </w:r>
      <w:r w:rsidRPr="003302CB">
        <w:rPr>
          <w:rFonts w:ascii="Arial" w:eastAsia="Arial" w:hAnsi="Arial" w:cs="Arial"/>
          <w:color w:val="FF0000"/>
          <w:sz w:val="22"/>
          <w:szCs w:val="22"/>
        </w:rPr>
        <w:t xml:space="preserve">------------------ 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</w:t>
      </w:r>
    </w:p>
    <w:p w14:paraId="225A7EFE" w14:textId="0FA8E0C4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5.  Data i miejsce urodzenia ........... </w:t>
      </w:r>
      <w:r w:rsidR="003302CB" w:rsidRPr="003302CB">
        <w:rPr>
          <w:rFonts w:ascii="Arial" w:eastAsia="Arial" w:hAnsi="Arial" w:cs="Arial"/>
          <w:b/>
          <w:color w:val="FF0000"/>
          <w:sz w:val="22"/>
          <w:szCs w:val="22"/>
        </w:rPr>
        <w:t>01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>.0</w:t>
      </w:r>
      <w:r w:rsidR="003302CB" w:rsidRPr="003302CB">
        <w:rPr>
          <w:rFonts w:ascii="Arial" w:eastAsia="Arial" w:hAnsi="Arial" w:cs="Arial"/>
          <w:b/>
          <w:color w:val="FF0000"/>
          <w:sz w:val="22"/>
          <w:szCs w:val="22"/>
        </w:rPr>
        <w:t>1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 xml:space="preserve">.1976 </w:t>
      </w:r>
      <w:r w:rsidR="003302CB" w:rsidRPr="003302CB">
        <w:rPr>
          <w:rFonts w:ascii="Arial" w:eastAsia="Arial" w:hAnsi="Arial" w:cs="Arial"/>
          <w:b/>
          <w:color w:val="FF0000"/>
          <w:sz w:val="22"/>
          <w:szCs w:val="22"/>
        </w:rPr>
        <w:t>PŁOCK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</w:t>
      </w:r>
    </w:p>
    <w:p w14:paraId="04C69332" w14:textId="751D5756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6.  Miejsce stałego zameldowania … 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 xml:space="preserve">ul. Sikorskiego </w:t>
      </w:r>
      <w:r w:rsidR="003302CB" w:rsidRPr="003302CB">
        <w:rPr>
          <w:rFonts w:ascii="Arial" w:eastAsia="Arial" w:hAnsi="Arial" w:cs="Arial"/>
          <w:b/>
          <w:color w:val="FF0000"/>
          <w:sz w:val="22"/>
          <w:szCs w:val="22"/>
        </w:rPr>
        <w:t>18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… kod pocztowy .. </w:t>
      </w:r>
      <w:r w:rsidR="003302CB" w:rsidRPr="003302CB">
        <w:rPr>
          <w:rFonts w:ascii="Arial" w:eastAsia="Arial" w:hAnsi="Arial" w:cs="Arial"/>
          <w:b/>
          <w:color w:val="FF0000"/>
          <w:sz w:val="22"/>
          <w:szCs w:val="22"/>
        </w:rPr>
        <w:t>01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>-</w:t>
      </w:r>
      <w:r w:rsidR="003302CB" w:rsidRPr="003302CB">
        <w:rPr>
          <w:rFonts w:ascii="Arial" w:eastAsia="Arial" w:hAnsi="Arial" w:cs="Arial"/>
          <w:b/>
          <w:color w:val="FF0000"/>
          <w:sz w:val="22"/>
          <w:szCs w:val="22"/>
        </w:rPr>
        <w:t>001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.............. poczta ... </w:t>
      </w:r>
      <w:r w:rsidR="003302CB" w:rsidRPr="003302CB">
        <w:rPr>
          <w:rFonts w:ascii="Arial" w:eastAsia="Arial" w:hAnsi="Arial" w:cs="Arial"/>
          <w:b/>
          <w:color w:val="FF0000"/>
          <w:sz w:val="22"/>
          <w:szCs w:val="22"/>
        </w:rPr>
        <w:t>WARSZAWA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</w:t>
      </w:r>
    </w:p>
    <w:p w14:paraId="51098C20" w14:textId="18D05D89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7.  Miejsce zamieszkania-pobytu: ... 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 xml:space="preserve">ul. Rogozińskiego 13, </w:t>
      </w:r>
      <w:r w:rsidR="003302CB" w:rsidRPr="003302CB">
        <w:rPr>
          <w:rFonts w:ascii="Arial" w:eastAsia="Arial" w:hAnsi="Arial" w:cs="Arial"/>
          <w:b/>
          <w:color w:val="FF0000"/>
          <w:sz w:val="22"/>
          <w:szCs w:val="22"/>
        </w:rPr>
        <w:t>01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>-</w:t>
      </w:r>
      <w:r w:rsidR="003302CB" w:rsidRPr="003302CB">
        <w:rPr>
          <w:rFonts w:ascii="Arial" w:eastAsia="Arial" w:hAnsi="Arial" w:cs="Arial"/>
          <w:b/>
          <w:color w:val="FF0000"/>
          <w:sz w:val="22"/>
          <w:szCs w:val="22"/>
        </w:rPr>
        <w:t>001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="003302CB" w:rsidRPr="003302CB">
        <w:rPr>
          <w:rFonts w:ascii="Arial" w:eastAsia="Arial" w:hAnsi="Arial" w:cs="Arial"/>
          <w:b/>
          <w:color w:val="FF0000"/>
          <w:sz w:val="22"/>
          <w:szCs w:val="22"/>
        </w:rPr>
        <w:t>WARSZAWA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.................</w:t>
      </w:r>
    </w:p>
    <w:p w14:paraId="765192D8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8.  Obywatelstwo …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polskie 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......................................................................................................</w:t>
      </w:r>
    </w:p>
    <w:p w14:paraId="327B65E6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9.  Obecne miejsce pracy (źródło utrzymania) ... </w:t>
      </w:r>
      <w:r w:rsidRPr="003302CB">
        <w:rPr>
          <w:rFonts w:ascii="Arial" w:eastAsia="Arial" w:hAnsi="Arial" w:cs="Arial"/>
          <w:b/>
          <w:color w:val="FF0000"/>
          <w:sz w:val="22"/>
          <w:szCs w:val="22"/>
        </w:rPr>
        <w:t>właściciel firmy</w:t>
      </w:r>
      <w:r w:rsidRPr="003302CB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</w:t>
      </w:r>
    </w:p>
    <w:p w14:paraId="43010517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10. Posiadam pozwolenie na broń: TAK (przez kogo wydane),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NIE</w:t>
      </w:r>
      <w:r>
        <w:rPr>
          <w:rFonts w:ascii="Arial" w:eastAsia="Arial" w:hAnsi="Arial" w:cs="Arial"/>
          <w:color w:val="000000"/>
          <w:sz w:val="22"/>
          <w:szCs w:val="22"/>
        </w:rPr>
        <w:t>* ........................................</w:t>
      </w:r>
    </w:p>
    <w:p w14:paraId="192D29B6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Ilość posiadanych jednostek broni ............... nie dotyczy ...................................................</w:t>
      </w:r>
    </w:p>
    <w:p w14:paraId="74A5E33C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11. Otrzymałem decyzje odmawiającą lub cofającą pozwolenie: TAK (nazwa organu</w:t>
      </w:r>
    </w:p>
    <w:p w14:paraId="1B0B76E0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wydającego decyzje),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NIE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* 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..................................................................................................</w:t>
      </w:r>
    </w:p>
    <w:p w14:paraId="21DC2F71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12. Byłem (kiedy i za co),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nie byłem</w:t>
      </w:r>
      <w:r>
        <w:rPr>
          <w:rFonts w:ascii="Arial" w:eastAsia="Arial" w:hAnsi="Arial" w:cs="Arial"/>
          <w:color w:val="000000"/>
          <w:sz w:val="22"/>
          <w:szCs w:val="22"/>
        </w:rPr>
        <w:t>* karany sądownie.............................................................</w:t>
      </w:r>
    </w:p>
    <w:p w14:paraId="1714C125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082638" w14:paraId="427E5189" w14:textId="77777777">
        <w:trPr>
          <w:trHeight w:val="1754"/>
        </w:trPr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259AC" w14:textId="77777777" w:rsidR="00082638" w:rsidRDefault="0008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676DBED" w14:textId="0FB00124" w:rsidR="000826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... </w:t>
            </w:r>
            <w:r w:rsidRPr="003302CB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CFG 078</w:t>
            </w:r>
            <w:r w:rsidR="003302CB" w:rsidRPr="003302CB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000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...               ... </w:t>
            </w:r>
            <w:r w:rsidRPr="003302CB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Wójt Gminy Żurawica</w:t>
            </w:r>
            <w:r w:rsidRPr="003302CB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...                      ... </w:t>
            </w:r>
            <w:r w:rsidRPr="003302CB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01.08.2017</w:t>
            </w:r>
            <w:r w:rsidRPr="003302CB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</w:t>
            </w:r>
          </w:p>
          <w:p w14:paraId="68DFCEAA" w14:textId="77777777" w:rsidR="000826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seria i numer dowodu osobistego                      przez kogo wydany                                          data wydania</w:t>
            </w:r>
          </w:p>
          <w:p w14:paraId="6D08391B" w14:textId="77777777" w:rsidR="00082638" w:rsidRDefault="0008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F83A97B" w14:textId="77777777" w:rsidR="000826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Numer ewidencyjny (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PESEL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)                                                </w:t>
            </w:r>
          </w:p>
          <w:tbl>
            <w:tblPr>
              <w:tblStyle w:val="a0"/>
              <w:tblW w:w="44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37"/>
            </w:tblGrid>
            <w:tr w:rsidR="00082638" w14:paraId="4360CF0F" w14:textId="77777777">
              <w:trPr>
                <w:trHeight w:val="381"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09CA72" w14:textId="77777777" w:rsidR="00082638" w:rsidRPr="00EA4D5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EA4D55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A84D81" w14:textId="77777777" w:rsidR="00082638" w:rsidRPr="00EA4D5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EA4D55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B242C1" w14:textId="77777777" w:rsidR="00082638" w:rsidRPr="00EA4D5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EA4D55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7B7A760" w14:textId="219A159B" w:rsidR="00082638" w:rsidRPr="00EA4D55" w:rsidRDefault="003302C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EA4D55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9CEFBC" w14:textId="6A9386B1" w:rsidR="00082638" w:rsidRPr="00EA4D55" w:rsidRDefault="003302C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EA4D55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A5BB51" w14:textId="03897B1A" w:rsidR="00082638" w:rsidRPr="00EA4D55" w:rsidRDefault="003302C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EA4D5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0FD8DB" w14:textId="310E0BE8" w:rsidR="00082638" w:rsidRPr="00EA4D55" w:rsidRDefault="00EA4D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EA4D55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FF3FE0" w14:textId="0BD1DF92" w:rsidR="00082638" w:rsidRPr="00EA4D55" w:rsidRDefault="00EA4D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EA4D55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C422094" w14:textId="0FD4E3A7" w:rsidR="00082638" w:rsidRPr="00EA4D55" w:rsidRDefault="00EA4D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EA4D55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FE8D46A" w14:textId="107AFF21" w:rsidR="00082638" w:rsidRPr="00EA4D55" w:rsidRDefault="00EA4D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EA4D55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29A9B7" w14:textId="6F70C915" w:rsidR="00082638" w:rsidRPr="00EA4D55" w:rsidRDefault="00EA4D5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EA4D55">
                    <w:rPr>
                      <w:rFonts w:ascii="Arial" w:eastAsia="Arial" w:hAnsi="Arial" w:cs="Arial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73F45CC5" w14:textId="77777777" w:rsidR="00082638" w:rsidRDefault="0008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097E81B" w14:textId="77777777" w:rsidR="00082638" w:rsidRDefault="0008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EB01512" w14:textId="466B4578" w:rsidR="000826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Nr  tel. kontaktowego:   … </w:t>
            </w:r>
            <w:r w:rsidR="00EA4D5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123456789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</w:t>
            </w:r>
          </w:p>
          <w:p w14:paraId="24253566" w14:textId="77777777" w:rsidR="00082638" w:rsidRDefault="00082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30AD98D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248B576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A665566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2E6F941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1F50C3B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* odpowiednie podkreślić</w:t>
      </w:r>
    </w:p>
    <w:p w14:paraId="7E0830CB" w14:textId="77777777" w:rsidR="00EA4D55" w:rsidRDefault="00EA4D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8F0CAE5" w14:textId="77777777" w:rsidR="00EA4D55" w:rsidRDefault="00EA4D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0E2F034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D25BA49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UZASADNIENIE PODANIA:</w:t>
      </w:r>
    </w:p>
    <w:p w14:paraId="7B684042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9761797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Mam ważną przyczynę posiadania broni</w:t>
      </w:r>
      <w:r>
        <w:rPr>
          <w:rFonts w:ascii="Arial" w:eastAsia="Arial" w:hAnsi="Arial" w:cs="Arial"/>
          <w:sz w:val="22"/>
          <w:szCs w:val="22"/>
        </w:rPr>
        <w:t xml:space="preserve"> do celów kolekcjonerskich:</w:t>
      </w:r>
    </w:p>
    <w:p w14:paraId="7273E02F" w14:textId="1799C784" w:rsidR="0008263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Członkostwo w stowarzyszeniu o charakterze kolekcjonerskim: w Stowarzyszeniu KS </w:t>
      </w:r>
      <w:r w:rsidR="00EA4D55">
        <w:rPr>
          <w:rFonts w:ascii="Arial" w:eastAsia="Arial" w:hAnsi="Arial" w:cs="Arial"/>
          <w:sz w:val="22"/>
          <w:szCs w:val="22"/>
        </w:rPr>
        <w:t>Do Celu</w:t>
      </w:r>
      <w:r>
        <w:rPr>
          <w:rFonts w:ascii="Arial" w:eastAsia="Arial" w:hAnsi="Arial" w:cs="Arial"/>
          <w:sz w:val="22"/>
          <w:szCs w:val="22"/>
        </w:rPr>
        <w:t>.</w:t>
      </w:r>
    </w:p>
    <w:p w14:paraId="626C4D3B" w14:textId="65C22E22" w:rsidR="00082638" w:rsidRPr="00EA4D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posiadanie kwalifikacji sportowych o których mowa w art. 10b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UoBiA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tj. patentu strzeleckiego Nr  </w:t>
      </w:r>
      <w:r w:rsidR="00EA4D55" w:rsidRPr="00EA4D55">
        <w:rPr>
          <w:rFonts w:ascii="Arial" w:eastAsia="Arial" w:hAnsi="Arial" w:cs="Arial"/>
          <w:color w:val="FF0000"/>
          <w:sz w:val="22"/>
          <w:szCs w:val="22"/>
        </w:rPr>
        <w:t>11111</w:t>
      </w:r>
      <w:r w:rsidRPr="00EA4D55">
        <w:rPr>
          <w:rFonts w:ascii="Arial" w:eastAsia="Arial" w:hAnsi="Arial" w:cs="Arial"/>
          <w:color w:val="FF0000"/>
          <w:sz w:val="22"/>
          <w:szCs w:val="22"/>
        </w:rPr>
        <w:t xml:space="preserve"> z dnia 02.02.2022r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w dyscyplinach: </w:t>
      </w:r>
      <w:r w:rsidRPr="00EA4D55">
        <w:rPr>
          <w:rFonts w:ascii="Arial" w:eastAsia="Arial" w:hAnsi="Arial" w:cs="Arial"/>
          <w:color w:val="FF0000"/>
          <w:sz w:val="22"/>
          <w:szCs w:val="22"/>
        </w:rPr>
        <w:t xml:space="preserve">pistolet, karabin, strzelba </w:t>
      </w:r>
      <w:proofErr w:type="spellStart"/>
      <w:r w:rsidRPr="00EA4D55">
        <w:rPr>
          <w:rFonts w:ascii="Arial" w:eastAsia="Arial" w:hAnsi="Arial" w:cs="Arial"/>
          <w:color w:val="FF0000"/>
          <w:sz w:val="22"/>
          <w:szCs w:val="22"/>
        </w:rPr>
        <w:t>gładkolufowa</w:t>
      </w:r>
      <w:proofErr w:type="spellEnd"/>
      <w:r w:rsidRPr="00EA4D55">
        <w:rPr>
          <w:rFonts w:ascii="Arial" w:eastAsia="Arial" w:hAnsi="Arial" w:cs="Arial"/>
          <w:color w:val="FF0000"/>
          <w:sz w:val="22"/>
          <w:szCs w:val="22"/>
        </w:rPr>
        <w:t>,</w:t>
      </w:r>
    </w:p>
    <w:p w14:paraId="6FDBA879" w14:textId="26F0EF46" w:rsidR="00082638" w:rsidRPr="00EA4D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posiadanie licencji zawodniczej Polskiego Związku Strzelectwa Sportowego Nr </w:t>
      </w:r>
      <w:r w:rsidRPr="00EA4D55">
        <w:rPr>
          <w:rFonts w:ascii="Arial" w:eastAsia="Arial" w:hAnsi="Arial" w:cs="Arial"/>
          <w:color w:val="FF0000"/>
          <w:sz w:val="22"/>
          <w:szCs w:val="22"/>
        </w:rPr>
        <w:t>L-</w:t>
      </w:r>
      <w:r w:rsidR="00EA4D55" w:rsidRPr="00EA4D55">
        <w:rPr>
          <w:rFonts w:ascii="Arial" w:eastAsia="Arial" w:hAnsi="Arial" w:cs="Arial"/>
          <w:color w:val="FF0000"/>
          <w:sz w:val="22"/>
          <w:szCs w:val="22"/>
        </w:rPr>
        <w:t>22222</w:t>
      </w:r>
      <w:r w:rsidRPr="00EA4D55">
        <w:rPr>
          <w:rFonts w:ascii="Arial" w:eastAsia="Arial" w:hAnsi="Arial" w:cs="Arial"/>
          <w:color w:val="FF0000"/>
          <w:sz w:val="22"/>
          <w:szCs w:val="22"/>
        </w:rPr>
        <w:t>/03/2022 z dnia 01.03.2022r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w dyscyplinach: </w:t>
      </w:r>
      <w:r w:rsidRPr="00EA4D55">
        <w:rPr>
          <w:rFonts w:ascii="Arial" w:eastAsia="Arial" w:hAnsi="Arial" w:cs="Arial"/>
          <w:color w:val="FF0000"/>
          <w:sz w:val="22"/>
          <w:szCs w:val="22"/>
        </w:rPr>
        <w:t xml:space="preserve">pistolet, karabin, strzelba </w:t>
      </w:r>
      <w:proofErr w:type="spellStart"/>
      <w:r w:rsidRPr="00EA4D55">
        <w:rPr>
          <w:rFonts w:ascii="Arial" w:eastAsia="Arial" w:hAnsi="Arial" w:cs="Arial"/>
          <w:color w:val="FF0000"/>
          <w:sz w:val="22"/>
          <w:szCs w:val="22"/>
        </w:rPr>
        <w:t>gładkolufowa</w:t>
      </w:r>
      <w:proofErr w:type="spellEnd"/>
    </w:p>
    <w:p w14:paraId="58DB1434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7A2FE9B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30E79D7" w14:textId="2A67F2D0" w:rsidR="000826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Zamierzam kolekcjonować broń palną sportową różnych rodzajów, typów i modeli.    W</w:t>
      </w:r>
      <w:r w:rsidR="00EA4D55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chwili obecnej nie jestem w stanie określić po ile egzemplarzy broni każdego rodzaju będę mieć w swojej kolekcji. Dopiero zaczynam realizację pasji kolekcjonerskiej i nie jestem         w</w:t>
      </w:r>
      <w:r w:rsidR="00EA4D55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stanie powiedzieć, w którą stronę będę chciał się rozwinąć w najbliższej przyszłości.</w:t>
      </w:r>
    </w:p>
    <w:p w14:paraId="0D651EC6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B5A5A88" w14:textId="41222DD8" w:rsidR="000826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 xml:space="preserve">Na podstawie licencji zawodniczej Polskiego Związku Strzelectwa sportowego jestem zwolniony z egzaminu przed organem Policji, zgodnie z art. 16 ust. 2 Ustawy o Broni  i Amunicji (w skrócie: </w:t>
      </w:r>
      <w:proofErr w:type="spellStart"/>
      <w:r>
        <w:rPr>
          <w:rFonts w:ascii="Arial" w:eastAsia="Arial" w:hAnsi="Arial" w:cs="Arial"/>
          <w:sz w:val="22"/>
          <w:szCs w:val="22"/>
        </w:rPr>
        <w:t>UoBiA</w:t>
      </w:r>
      <w:proofErr w:type="spellEnd"/>
      <w:r>
        <w:rPr>
          <w:rFonts w:ascii="Arial" w:eastAsia="Arial" w:hAnsi="Arial" w:cs="Arial"/>
          <w:sz w:val="22"/>
          <w:szCs w:val="22"/>
        </w:rPr>
        <w:t>).</w:t>
      </w:r>
    </w:p>
    <w:p w14:paraId="545013FB" w14:textId="5221C849" w:rsidR="00082638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Strzelectwo sportowe zamierzam uprawiać uczestnicząc we współzawodnictwie w </w:t>
      </w:r>
      <w:r w:rsidR="00EA4D55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ramach PZSS, jak również poza strukturami Związku. Zamierzam rozwijać się w tym sporcie i chcę strzelać z różnych rodzajów broni palnej sportowej, w wielu konkurencjach       i</w:t>
      </w:r>
      <w:r w:rsidR="00EA4D55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dyscyplinach. Nie posiadając własnej broni nie jestem w stanie startować w planowanych przeze mnie konkurencjach.</w:t>
      </w:r>
    </w:p>
    <w:p w14:paraId="1F1B78B3" w14:textId="77777777" w:rsidR="00082638" w:rsidRDefault="00082638">
      <w:pPr>
        <w:jc w:val="both"/>
        <w:rPr>
          <w:rFonts w:ascii="Arial" w:eastAsia="Arial" w:hAnsi="Arial" w:cs="Arial"/>
          <w:sz w:val="22"/>
          <w:szCs w:val="22"/>
        </w:rPr>
      </w:pPr>
    </w:p>
    <w:p w14:paraId="7BF22FCF" w14:textId="77777777" w:rsidR="00082638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Chcę mieć dużą kolekcję stanowiącą przekrój najpopularniejszych modeli broni palnej. Na początku wielkość kolekcji, którą chcę rozwijać, oceniam szacunkowo na liczbę dwudziestu sztuk. I dlatego wnoszę o wydanie pozwolenia na taką właśnie ilość broni.</w:t>
      </w:r>
    </w:p>
    <w:p w14:paraId="15210EAA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3C49FA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3EEDAD5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D4DDD24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________________________    </w:t>
      </w:r>
    </w:p>
    <w:p w14:paraId="3F299E05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/ czytelny podpis /</w:t>
      </w:r>
    </w:p>
    <w:p w14:paraId="3AA00DE4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941C922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BCDE701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240069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3076F6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Załączniki:</w:t>
      </w:r>
    </w:p>
    <w:p w14:paraId="4B50ABC2" w14:textId="77777777" w:rsidR="00082638" w:rsidRDefault="00082638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DA1CFF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>1)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</w:rPr>
        <w:t>dowód wniesienia opłaty 242 zł za wydanie pozwolenia na broń do celów kolekcjonerskich,</w:t>
      </w:r>
    </w:p>
    <w:p w14:paraId="7A975593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ab/>
        <w:t>kserokopia orzeczeni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 lekarskiego z dnia </w:t>
      </w:r>
      <w:r w:rsidRPr="00EA4D55">
        <w:rPr>
          <w:rFonts w:ascii="Arial" w:eastAsia="Arial" w:hAnsi="Arial" w:cs="Arial"/>
          <w:color w:val="FF0000"/>
        </w:rPr>
        <w:t>14.03.2022r</w:t>
      </w:r>
      <w:r>
        <w:rPr>
          <w:rFonts w:ascii="Arial" w:eastAsia="Arial" w:hAnsi="Arial" w:cs="Arial"/>
          <w:color w:val="000000"/>
        </w:rPr>
        <w:t xml:space="preserve">., </w:t>
      </w:r>
    </w:p>
    <w:p w14:paraId="1ABADAD2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ab/>
        <w:t>kserokopia orzeczeni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 psychologicznego z dnia </w:t>
      </w:r>
      <w:r w:rsidRPr="00EA4D55">
        <w:rPr>
          <w:rFonts w:ascii="Arial" w:eastAsia="Arial" w:hAnsi="Arial" w:cs="Arial"/>
          <w:color w:val="FF0000"/>
        </w:rPr>
        <w:t>8.03.2022r</w:t>
      </w:r>
      <w:r>
        <w:rPr>
          <w:rFonts w:ascii="Arial" w:eastAsia="Arial" w:hAnsi="Arial" w:cs="Arial"/>
          <w:color w:val="000000"/>
        </w:rPr>
        <w:t>. ,</w:t>
      </w:r>
    </w:p>
    <w:p w14:paraId="0D696BDB" w14:textId="07844413" w:rsidR="00082638" w:rsidRDefault="00000000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ab/>
        <w:t xml:space="preserve">na płycie CD zaświadczenie o członkostwie w Stowarzyszeniu KS </w:t>
      </w:r>
      <w:r w:rsidR="00EA4D55">
        <w:rPr>
          <w:rFonts w:ascii="Arial" w:eastAsia="Arial" w:hAnsi="Arial" w:cs="Arial"/>
          <w:color w:val="000000"/>
        </w:rPr>
        <w:t>Do Celu</w:t>
      </w:r>
      <w:r>
        <w:rPr>
          <w:rFonts w:ascii="Arial" w:eastAsia="Arial" w:hAnsi="Arial" w:cs="Arial"/>
          <w:color w:val="000000"/>
        </w:rPr>
        <w:t xml:space="preserve"> wraz ze statutem</w:t>
      </w:r>
    </w:p>
    <w:p w14:paraId="205B6190" w14:textId="2C4FEB5F" w:rsidR="00082638" w:rsidRDefault="00000000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ab/>
        <w:t xml:space="preserve">na płycie CD kopia patentu strzeleckiego PZSS Nr  </w:t>
      </w:r>
      <w:r w:rsidR="00EA4D55">
        <w:rPr>
          <w:rFonts w:ascii="Arial" w:eastAsia="Arial" w:hAnsi="Arial" w:cs="Arial"/>
          <w:color w:val="FF0000"/>
        </w:rPr>
        <w:t>11111</w:t>
      </w:r>
      <w:r w:rsidRPr="00EA4D55">
        <w:rPr>
          <w:rFonts w:ascii="Arial" w:eastAsia="Arial" w:hAnsi="Arial" w:cs="Arial"/>
          <w:color w:val="FF0000"/>
        </w:rPr>
        <w:t xml:space="preserve"> z dnia 02.02.2022r</w:t>
      </w:r>
      <w:r>
        <w:rPr>
          <w:rFonts w:ascii="Arial" w:eastAsia="Arial" w:hAnsi="Arial" w:cs="Arial"/>
          <w:color w:val="000000"/>
        </w:rPr>
        <w:t>.</w:t>
      </w:r>
    </w:p>
    <w:p w14:paraId="6CBAA335" w14:textId="72030CB1" w:rsidR="00082638" w:rsidRDefault="00000000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ab/>
        <w:t xml:space="preserve">na płycie CD kopia licencji PZSS Nr </w:t>
      </w:r>
      <w:r w:rsidRPr="00EA4D55">
        <w:rPr>
          <w:rFonts w:ascii="Arial" w:eastAsia="Arial" w:hAnsi="Arial" w:cs="Arial"/>
          <w:color w:val="FF0000"/>
        </w:rPr>
        <w:t>L-</w:t>
      </w:r>
      <w:r w:rsidR="00EA4D55" w:rsidRPr="00EA4D55">
        <w:rPr>
          <w:rFonts w:ascii="Arial" w:eastAsia="Arial" w:hAnsi="Arial" w:cs="Arial"/>
          <w:color w:val="FF0000"/>
        </w:rPr>
        <w:t>22222</w:t>
      </w:r>
      <w:r w:rsidRPr="00EA4D55">
        <w:rPr>
          <w:rFonts w:ascii="Arial" w:eastAsia="Arial" w:hAnsi="Arial" w:cs="Arial"/>
          <w:color w:val="FF0000"/>
        </w:rPr>
        <w:t>/03/2022</w:t>
      </w:r>
    </w:p>
    <w:p w14:paraId="4F14168C" w14:textId="77777777" w:rsidR="00082638" w:rsidRDefault="00000000">
      <w:pPr>
        <w:pBdr>
          <w:top w:val="nil"/>
          <w:left w:val="nil"/>
          <w:bottom w:val="nil"/>
          <w:right w:val="nil"/>
          <w:between w:val="nil"/>
        </w:pBdr>
        <w:ind w:right="-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ab/>
        <w:t>ksero dowodu osobistego</w:t>
      </w:r>
    </w:p>
    <w:sectPr w:rsidR="00082638">
      <w:pgSz w:w="11906" w:h="16838"/>
      <w:pgMar w:top="1079" w:right="1417" w:bottom="567" w:left="1417" w:header="360" w:footer="36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0922"/>
    <w:multiLevelType w:val="multilevel"/>
    <w:tmpl w:val="35AC86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6612E3"/>
    <w:multiLevelType w:val="multilevel"/>
    <w:tmpl w:val="96B4F0CC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76711538">
    <w:abstractNumId w:val="1"/>
  </w:num>
  <w:num w:numId="2" w16cid:durableId="128905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38"/>
    <w:rsid w:val="00082638"/>
    <w:rsid w:val="003302CB"/>
    <w:rsid w:val="004F2260"/>
    <w:rsid w:val="00EA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D5DE"/>
  <w15:docId w15:val="{C0A921D0-807E-4B2C-8A02-F85549D4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300"/>
    </w:pPr>
    <w:rPr>
      <w:color w:val="17365D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- KULPA -</cp:lastModifiedBy>
  <cp:revision>4</cp:revision>
  <dcterms:created xsi:type="dcterms:W3CDTF">2023-10-22T15:30:00Z</dcterms:created>
  <dcterms:modified xsi:type="dcterms:W3CDTF">2023-10-22T15:31:00Z</dcterms:modified>
</cp:coreProperties>
</file>